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4046"/>
        <w:gridCol w:w="65"/>
        <w:gridCol w:w="3260"/>
        <w:gridCol w:w="1365"/>
      </w:tblGrid>
      <w:tr w:rsidR="006030F1" w:rsidRPr="00662459" w14:paraId="264B1315" w14:textId="77777777" w:rsidTr="00662459">
        <w:trPr>
          <w:trHeight w:val="275"/>
        </w:trPr>
        <w:tc>
          <w:tcPr>
            <w:tcW w:w="2153" w:type="dxa"/>
          </w:tcPr>
          <w:p w14:paraId="477A370D" w14:textId="77777777" w:rsidR="006030F1" w:rsidRPr="00662459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</w:t>
            </w:r>
            <w:r w:rsidR="00662459" w:rsidRPr="006624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  <w:r w:rsidR="00662459" w:rsidRPr="006624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</w:tcPr>
          <w:p w14:paraId="369ECB62" w14:textId="77777777" w:rsidR="006030F1" w:rsidRPr="00662459" w:rsidRDefault="006030F1" w:rsidP="006030F1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F7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Тюреханова Алия Садыбековна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ED4A65" w14:textId="77777777" w:rsidR="00836EF5" w:rsidRPr="00662459" w:rsidRDefault="00836EF5" w:rsidP="00836E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BA55D" w14:textId="77777777" w:rsidR="006030F1" w:rsidRPr="00662459" w:rsidRDefault="006030F1" w:rsidP="00836E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14:paraId="57139BC1" w14:textId="77777777" w:rsidR="006030F1" w:rsidRPr="00662459" w:rsidRDefault="006030F1" w:rsidP="004C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030F1" w:rsidRPr="00662459" w14:paraId="6BD98DC0" w14:textId="77777777" w:rsidTr="00662459">
        <w:trPr>
          <w:trHeight w:val="551"/>
        </w:trPr>
        <w:tc>
          <w:tcPr>
            <w:tcW w:w="2153" w:type="dxa"/>
          </w:tcPr>
          <w:p w14:paraId="2927C98C" w14:textId="77777777" w:rsidR="006030F1" w:rsidRPr="00662459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371" w:type="dxa"/>
            <w:gridSpan w:val="3"/>
          </w:tcPr>
          <w:p w14:paraId="766BCD2F" w14:textId="2509A84B" w:rsidR="006030F1" w:rsidRPr="00662459" w:rsidRDefault="009F7607" w:rsidP="004C5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11A95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.12.2023ж.</w:t>
            </w: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6F4D" w14:textId="77777777" w:rsidR="006030F1" w:rsidRPr="00662459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611A95" w14:paraId="3CBC0749" w14:textId="77777777" w:rsidTr="00662459">
        <w:trPr>
          <w:trHeight w:val="551"/>
        </w:trPr>
        <w:tc>
          <w:tcPr>
            <w:tcW w:w="2153" w:type="dxa"/>
          </w:tcPr>
          <w:p w14:paraId="141FE21C" w14:textId="77777777" w:rsidR="006030F1" w:rsidRPr="00662459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</w:p>
        </w:tc>
        <w:tc>
          <w:tcPr>
            <w:tcW w:w="4046" w:type="dxa"/>
            <w:tcBorders>
              <w:right w:val="single" w:sz="4" w:space="0" w:color="auto"/>
            </w:tcBorders>
          </w:tcPr>
          <w:p w14:paraId="2631FA41" w14:textId="77777777" w:rsidR="006030F1" w:rsidRPr="00662459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325" w:type="dxa"/>
            <w:gridSpan w:val="2"/>
            <w:tcBorders>
              <w:left w:val="single" w:sz="4" w:space="0" w:color="auto"/>
            </w:tcBorders>
          </w:tcPr>
          <w:p w14:paraId="665A5E49" w14:textId="77777777" w:rsidR="006030F1" w:rsidRPr="00662459" w:rsidRDefault="006030F1" w:rsidP="006030F1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="00836EF5" w:rsidRPr="006624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E00C15" w14:textId="77777777" w:rsidR="006030F1" w:rsidRPr="00662459" w:rsidRDefault="006030F1" w:rsidP="006030F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C5B3E" w14:textId="77777777" w:rsidR="006030F1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53CA7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B86B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3D457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BDA3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DA41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766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77FA" w14:textId="77777777" w:rsidR="00662459" w:rsidRPr="006C68AB" w:rsidRDefault="00662459" w:rsidP="006C68A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0AD4E" w14:textId="77777777" w:rsidR="00662459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54A01" w14:textId="77777777" w:rsidR="00575C48" w:rsidRDefault="00575C48" w:rsidP="00662459">
            <w:pPr>
              <w:spacing w:after="20"/>
              <w:rPr>
                <w:noProof/>
                <w:lang w:val="kk-KZ"/>
              </w:rPr>
            </w:pPr>
          </w:p>
          <w:p w14:paraId="0CD4B27A" w14:textId="77777777" w:rsidR="006621E5" w:rsidRDefault="006621E5" w:rsidP="00662459">
            <w:pPr>
              <w:spacing w:after="20"/>
              <w:rPr>
                <w:noProof/>
                <w:lang w:val="kk-KZ"/>
              </w:rPr>
            </w:pPr>
          </w:p>
          <w:p w14:paraId="56CFA8F1" w14:textId="77777777" w:rsidR="006621E5" w:rsidRDefault="006621E5" w:rsidP="00662459">
            <w:pPr>
              <w:spacing w:after="20"/>
              <w:rPr>
                <w:noProof/>
                <w:lang w:val="kk-KZ"/>
              </w:rPr>
            </w:pPr>
          </w:p>
          <w:p w14:paraId="77910F59" w14:textId="77777777" w:rsidR="006621E5" w:rsidRDefault="00000000" w:rsidP="00662459">
            <w:pPr>
              <w:spacing w:after="20"/>
              <w:rPr>
                <w:noProof/>
                <w:lang w:val="kk-KZ"/>
              </w:rPr>
            </w:pPr>
            <w:hyperlink r:id="rId6" w:history="1">
              <w:r w:rsidR="006621E5" w:rsidRPr="00F60562">
                <w:rPr>
                  <w:rStyle w:val="a4"/>
                  <w:noProof/>
                  <w:lang w:val="kk-KZ"/>
                </w:rPr>
                <w:t>https://www.youtube.com/watch?v=mn4JJP7pZbU</w:t>
              </w:r>
            </w:hyperlink>
          </w:p>
          <w:p w14:paraId="1306B575" w14:textId="77777777" w:rsidR="006621E5" w:rsidRDefault="006621E5" w:rsidP="00662459">
            <w:pPr>
              <w:spacing w:after="20"/>
              <w:rPr>
                <w:noProof/>
                <w:lang w:val="kk-KZ"/>
              </w:rPr>
            </w:pPr>
          </w:p>
          <w:p w14:paraId="036C012E" w14:textId="77777777" w:rsidR="00665C17" w:rsidRDefault="00665C17" w:rsidP="00662459">
            <w:pPr>
              <w:spacing w:after="20"/>
              <w:rPr>
                <w:noProof/>
              </w:rPr>
            </w:pPr>
          </w:p>
          <w:p w14:paraId="6175F39D" w14:textId="77777777" w:rsidR="00E351F5" w:rsidRPr="00E351F5" w:rsidRDefault="00E351F5" w:rsidP="00662459">
            <w:pPr>
              <w:spacing w:after="20"/>
              <w:rPr>
                <w:noProof/>
              </w:rPr>
            </w:pPr>
          </w:p>
          <w:p w14:paraId="050FA6D4" w14:textId="77777777" w:rsidR="006621E5" w:rsidRPr="006621E5" w:rsidRDefault="00000000" w:rsidP="00662459">
            <w:pPr>
              <w:spacing w:after="20"/>
              <w:rPr>
                <w:noProof/>
                <w:lang w:val="kk-KZ"/>
              </w:rPr>
            </w:pPr>
            <w:hyperlink r:id="rId7" w:history="1">
              <w:r w:rsidR="006621E5" w:rsidRPr="00F60562">
                <w:rPr>
                  <w:rStyle w:val="a4"/>
                  <w:noProof/>
                  <w:lang w:val="kk-KZ"/>
                </w:rPr>
                <w:t>https://www.youtube.com/watch?v=-eh5T2Uqfjw</w:t>
              </w:r>
            </w:hyperlink>
          </w:p>
          <w:p w14:paraId="447FCFDC" w14:textId="77777777" w:rsidR="006621E5" w:rsidRPr="006621E5" w:rsidRDefault="006621E5" w:rsidP="00662459">
            <w:pPr>
              <w:spacing w:after="20"/>
              <w:rPr>
                <w:noProof/>
                <w:lang w:val="kk-KZ"/>
              </w:rPr>
            </w:pPr>
          </w:p>
          <w:p w14:paraId="7655F147" w14:textId="77777777" w:rsidR="006621E5" w:rsidRDefault="006621E5" w:rsidP="00662459">
            <w:pPr>
              <w:spacing w:after="20"/>
              <w:rPr>
                <w:noProof/>
                <w:lang w:val="kk-KZ"/>
              </w:rPr>
            </w:pPr>
          </w:p>
          <w:p w14:paraId="5A162023" w14:textId="77777777" w:rsidR="00DA7DDC" w:rsidRDefault="00DA7DDC" w:rsidP="00662459">
            <w:pPr>
              <w:spacing w:after="20"/>
              <w:rPr>
                <w:noProof/>
                <w:lang w:val="kk-KZ"/>
              </w:rPr>
            </w:pPr>
          </w:p>
          <w:p w14:paraId="1DDBB58F" w14:textId="77777777" w:rsidR="00575C48" w:rsidRDefault="00575C48" w:rsidP="00662459">
            <w:pPr>
              <w:spacing w:after="20"/>
              <w:rPr>
                <w:noProof/>
                <w:lang w:val="kk-KZ"/>
              </w:rPr>
            </w:pPr>
          </w:p>
          <w:p w14:paraId="10D0F66F" w14:textId="77777777" w:rsidR="00575C48" w:rsidRDefault="00575C48" w:rsidP="00662459">
            <w:pPr>
              <w:spacing w:after="20"/>
              <w:rPr>
                <w:noProof/>
                <w:lang w:val="kk-KZ"/>
              </w:rPr>
            </w:pPr>
          </w:p>
          <w:p w14:paraId="3B8ABEBD" w14:textId="77777777" w:rsidR="006C68AB" w:rsidRDefault="006C68AB" w:rsidP="00662459">
            <w:pPr>
              <w:spacing w:after="20"/>
              <w:rPr>
                <w:noProof/>
                <w:lang w:val="kk-KZ"/>
              </w:rPr>
            </w:pPr>
          </w:p>
          <w:p w14:paraId="54C43E43" w14:textId="77777777" w:rsidR="00662459" w:rsidRDefault="00662459" w:rsidP="00662459">
            <w:pPr>
              <w:spacing w:after="20"/>
              <w:rPr>
                <w:noProof/>
                <w:lang w:val="kk-KZ"/>
              </w:rPr>
            </w:pPr>
          </w:p>
          <w:p w14:paraId="079575DF" w14:textId="77777777" w:rsidR="006621E5" w:rsidRPr="00E351F5" w:rsidRDefault="006621E5" w:rsidP="00662459">
            <w:pPr>
              <w:spacing w:after="20"/>
              <w:rPr>
                <w:noProof/>
              </w:rPr>
            </w:pPr>
          </w:p>
          <w:p w14:paraId="0BD7A436" w14:textId="77777777" w:rsidR="006621E5" w:rsidRPr="006D123A" w:rsidRDefault="006621E5" w:rsidP="00662459">
            <w:pPr>
              <w:spacing w:after="20"/>
              <w:rPr>
                <w:noProof/>
                <w:lang w:val="kk-KZ"/>
              </w:rPr>
            </w:pPr>
          </w:p>
          <w:p w14:paraId="6AC367EF" w14:textId="77777777" w:rsidR="00662459" w:rsidRPr="006D123A" w:rsidRDefault="006621E5" w:rsidP="00662459">
            <w:pPr>
              <w:spacing w:after="20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3759BA2" wp14:editId="41E051B8">
                  <wp:extent cx="860425" cy="1074420"/>
                  <wp:effectExtent l="19050" t="0" r="0" b="0"/>
                  <wp:docPr id="1" name="Рисунок 0" descr="Без названия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5)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71E21" w14:textId="77777777" w:rsidR="00662459" w:rsidRPr="006D123A" w:rsidRDefault="00662459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CBBDD1" w14:textId="77777777" w:rsidR="00575C48" w:rsidRDefault="006621E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ABDEB4" wp14:editId="3D8B7795">
                  <wp:extent cx="860425" cy="746760"/>
                  <wp:effectExtent l="19050" t="0" r="0" b="0"/>
                  <wp:docPr id="2" name="Рисунок 1" descr="Қайрат_Рысқұлбе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Қайрат_Рысқұлбеков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DCF00" w14:textId="77777777" w:rsidR="0099186A" w:rsidRDefault="0099186A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3ADED6" w14:textId="77777777" w:rsidR="00575C48" w:rsidRDefault="00575C48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3752F" w14:textId="77777777" w:rsidR="0099186A" w:rsidRDefault="0099186A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3363D1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9174D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FBEAA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2437F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41A68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A5D542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F317C5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E3D5C2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8C2A40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3DAA9F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7851A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4A33A7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C553A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E5774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DDE9E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25FAB" w14:textId="77777777" w:rsidR="00BE44FF" w:rsidRDefault="00BE44F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ACD7CC" w14:textId="77777777" w:rsidR="0099186A" w:rsidRDefault="00000000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9D4C87" w:rsidRPr="00F605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https://www.youtube.com/watch?v=84OXpjHv2tw</w:t>
              </w:r>
            </w:hyperlink>
          </w:p>
          <w:p w14:paraId="68DF7B2F" w14:textId="77777777" w:rsidR="009D4C87" w:rsidRDefault="009D4C87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59E40" w14:textId="77777777" w:rsidR="0099186A" w:rsidRDefault="0099186A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14F7D6" w14:textId="77777777" w:rsidR="00575C48" w:rsidRDefault="00575C48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748684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592B27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95B29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B09E9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81D90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63090F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F65EE" w14:textId="77777777" w:rsidR="00266477" w:rsidRDefault="00266477" w:rsidP="00266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D6415D" w14:textId="77777777" w:rsidR="002C3ADF" w:rsidRDefault="00000000" w:rsidP="00266477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266477" w:rsidRPr="00F605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https://www.youtube.com/watch?v=qSFQJyKJyPc</w:t>
              </w:r>
            </w:hyperlink>
          </w:p>
          <w:p w14:paraId="6A9667D2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9D7BB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5DEC0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F3FF8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75ED3A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AA5A1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511057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ECC74D" w14:textId="77777777" w:rsidR="002C3ADF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6ABD0" w14:textId="77777777" w:rsidR="00575C48" w:rsidRDefault="00575C48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1A3868" w14:textId="77777777" w:rsidR="00575C48" w:rsidRDefault="00575C48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2D2B6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A5D4C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29E388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0AB7B7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6C31D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8355C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3CDC9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A56D0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B12548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00C13" w14:textId="77777777" w:rsidR="005871C5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C3BB2" w14:textId="77777777" w:rsidR="00575C48" w:rsidRDefault="00575C48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5B132C" w14:textId="77777777" w:rsidR="005871C5" w:rsidRPr="00575C48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FB7452" w14:textId="77777777" w:rsid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A5903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59F28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79DEB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218CA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8DBDBF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B52359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19FACD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772D9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DC9A5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ED9E79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57880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4C99BE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B306A8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345F4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6F8333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90209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FEA31" w14:textId="77777777" w:rsidR="005871C5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801E3" w14:textId="77777777" w:rsidR="00464B93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D421F" w14:textId="77777777" w:rsid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E853D" w14:textId="77777777" w:rsid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4A572B" w14:textId="77777777" w:rsid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ED693" w14:textId="77777777" w:rsid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7AA9F6" w14:textId="77777777" w:rsidR="00665C17" w:rsidRDefault="00665C1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6ECB4" w14:textId="77777777" w:rsidR="00665C17" w:rsidRDefault="00665C1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380EC" w14:textId="77777777" w:rsidR="00665C17" w:rsidRDefault="00665C1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594CF" w14:textId="77777777" w:rsidR="00BE44FF" w:rsidRDefault="00BE44F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1A9015" w14:textId="77777777" w:rsidR="006E7280" w:rsidRPr="00E7075B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64906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C4B64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E4F77F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F79782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C1DF0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52D24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1BDAF" w14:textId="77777777" w:rsidR="006E7280" w:rsidRDefault="0000000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665C17" w:rsidRPr="00F605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https://www.youtube.com/watch?v=8r9wcit4MCQ</w:t>
              </w:r>
            </w:hyperlink>
          </w:p>
          <w:p w14:paraId="2206A2F1" w14:textId="77777777" w:rsidR="00266477" w:rsidRPr="00E7075B" w:rsidRDefault="00266477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A5AC26" w14:textId="77777777" w:rsidR="006E7280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1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7760F4" wp14:editId="40CF319B">
                  <wp:extent cx="843730" cy="876180"/>
                  <wp:effectExtent l="19050" t="0" r="0" b="0"/>
                  <wp:docPr id="13" name="Рисунок 1" descr="C:\Users\User\Downloads\photo1698869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1698869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02" cy="87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A1B47" w14:textId="77777777" w:rsidR="00F8605A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1F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7AECD4A" wp14:editId="380682C0">
                  <wp:extent cx="843730" cy="551181"/>
                  <wp:effectExtent l="19050" t="0" r="0" b="0"/>
                  <wp:docPr id="16" name="Рисунок 2" descr="C:\Users\User\Downloads\photo16995340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photo16995340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09" cy="55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534CF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79DA7" w14:textId="77777777" w:rsidR="00F8605A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7C8D7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60AA49" w14:textId="77777777" w:rsidR="00F8605A" w:rsidRDefault="00F8605A" w:rsidP="0046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9C9E" w14:textId="77777777" w:rsidR="00266477" w:rsidRPr="00266477" w:rsidRDefault="00266477" w:rsidP="0046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3B08" w14:textId="77777777" w:rsidR="00F8605A" w:rsidRPr="009F7607" w:rsidRDefault="00016D9B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D2C4AE" wp14:editId="6CD04B9B">
                  <wp:extent cx="605928" cy="826265"/>
                  <wp:effectExtent l="0" t="0" r="0" b="0"/>
                  <wp:docPr id="5" name="Рисунок 5" descr="C:\Users\User\Desktop\Screenshot_20231209-202532_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0231209-202532_Whats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3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F6F61" w14:textId="77777777" w:rsidR="00F8605A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0D567" w14:textId="77777777" w:rsidR="00F8605A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778E0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52CE0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75ED2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D8922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2DE73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CE0C8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82DEE" w14:textId="77777777" w:rsidR="00E351F5" w:rsidRDefault="00E7075B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F17804" wp14:editId="0395EAED">
                  <wp:extent cx="1017639" cy="970720"/>
                  <wp:effectExtent l="19050" t="0" r="0" b="0"/>
                  <wp:docPr id="3" name="Рисунок 2" descr="WhatsApp Image 2023-12-03 at 12.19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19.3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46" cy="9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6245CA" wp14:editId="3A1C18FF">
                  <wp:extent cx="1010265" cy="936523"/>
                  <wp:effectExtent l="19050" t="0" r="0" b="0"/>
                  <wp:docPr id="4" name="Рисунок 3" descr="WhatsApp Image 2023-12-03 at 12.19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19.2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55" cy="938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6ABB2" w14:textId="77777777" w:rsidR="00E7075B" w:rsidRDefault="00E7075B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5BA42" w14:textId="77777777" w:rsidR="00E351F5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753B6" w14:textId="77777777" w:rsidR="00E351F5" w:rsidRDefault="00000000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E351F5" w:rsidRPr="00F605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https://www.youtube.com/watch?v=16aVAS9jqio</w:t>
              </w:r>
            </w:hyperlink>
          </w:p>
          <w:p w14:paraId="43234FDF" w14:textId="77777777" w:rsidR="00E351F5" w:rsidRPr="00464B93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0E0C51" w14:paraId="042FABB1" w14:textId="77777777" w:rsidTr="00662459">
        <w:trPr>
          <w:trHeight w:val="647"/>
        </w:trPr>
        <w:tc>
          <w:tcPr>
            <w:tcW w:w="2153" w:type="dxa"/>
          </w:tcPr>
          <w:p w14:paraId="14705D3B" w14:textId="77777777" w:rsidR="006030F1" w:rsidRPr="00662459" w:rsidRDefault="006030F1" w:rsidP="004C5173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тақырыбы</w:t>
            </w:r>
            <w:r w:rsidR="00662459" w:rsidRPr="006624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</w:tcPr>
          <w:p w14:paraId="35B54E84" w14:textId="77777777" w:rsidR="006030F1" w:rsidRPr="00662459" w:rsidRDefault="00BC239B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7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«Желтоқсан желі </w:t>
            </w:r>
            <w:r w:rsidRPr="00B0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17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ызғарлы</w:t>
            </w:r>
            <w:r w:rsidRPr="00B01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91ECA2" w14:textId="77777777" w:rsidR="006030F1" w:rsidRPr="00662459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662459" w14:paraId="64EC7EE0" w14:textId="77777777" w:rsidTr="00662459">
        <w:trPr>
          <w:trHeight w:val="557"/>
        </w:trPr>
        <w:tc>
          <w:tcPr>
            <w:tcW w:w="2153" w:type="dxa"/>
          </w:tcPr>
          <w:p w14:paraId="33DA588E" w14:textId="77777777" w:rsidR="006030F1" w:rsidRPr="00662459" w:rsidRDefault="006030F1" w:rsidP="004C5173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</w:p>
        </w:tc>
        <w:tc>
          <w:tcPr>
            <w:tcW w:w="7371" w:type="dxa"/>
            <w:gridSpan w:val="3"/>
          </w:tcPr>
          <w:p w14:paraId="5A83FC5A" w14:textId="77777777" w:rsidR="006030F1" w:rsidRPr="005C6AF3" w:rsidRDefault="00BE1295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74EE73" w14:textId="77777777" w:rsidR="006030F1" w:rsidRPr="00662459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611A95" w14:paraId="725CD02E" w14:textId="77777777" w:rsidTr="00662459">
        <w:trPr>
          <w:trHeight w:val="551"/>
        </w:trPr>
        <w:tc>
          <w:tcPr>
            <w:tcW w:w="2153" w:type="dxa"/>
          </w:tcPr>
          <w:p w14:paraId="5FCC540E" w14:textId="77777777" w:rsidR="006030F1" w:rsidRPr="00662459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Мақсаттары: </w:t>
            </w:r>
          </w:p>
        </w:tc>
        <w:tc>
          <w:tcPr>
            <w:tcW w:w="7371" w:type="dxa"/>
            <w:gridSpan w:val="3"/>
          </w:tcPr>
          <w:p w14:paraId="3CC18084" w14:textId="77777777" w:rsidR="006030F1" w:rsidRPr="00BE1295" w:rsidRDefault="006030F1" w:rsidP="004C5173">
            <w:pPr>
              <w:shd w:val="clear" w:color="auto" w:fill="FFFFFF"/>
              <w:spacing w:after="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2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-</w:t>
            </w:r>
            <w:r w:rsidRPr="00BE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E1295" w:rsidRPr="00BE12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Ұлттық мұраға ұқыпты қарау</w:t>
            </w:r>
            <w:r w:rsidRPr="00BE1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66C2337" w14:textId="77777777" w:rsidR="006030F1" w:rsidRPr="00BE1295" w:rsidRDefault="006030F1" w:rsidP="00BE12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12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-</w:t>
            </w:r>
            <w:r w:rsidR="00BE1295" w:rsidRPr="00BE1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Туған ел, Отан туралы балалардың түсініктерін кеңейту,ойлау,сөйлеу қабілеттерін,сөздік қорларын  дамыту,туған елге деген сүйіспеншілігін,патриоттық сезімін тәрбиелеу</w:t>
            </w:r>
            <w:r w:rsidRPr="00BE1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FD7F6" w14:textId="77777777" w:rsidR="006030F1" w:rsidRPr="00662459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F5" w:rsidRPr="00662459" w14:paraId="0B7927D8" w14:textId="77777777" w:rsidTr="00662459">
        <w:trPr>
          <w:trHeight w:val="551"/>
        </w:trPr>
        <w:tc>
          <w:tcPr>
            <w:tcW w:w="2153" w:type="dxa"/>
          </w:tcPr>
          <w:p w14:paraId="6DAB706A" w14:textId="77777777" w:rsidR="00836EF5" w:rsidRPr="00662459" w:rsidRDefault="00836EF5" w:rsidP="00836EF5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14:paraId="65048E83" w14:textId="77777777" w:rsidR="00836EF5" w:rsidRPr="00662459" w:rsidRDefault="00662459" w:rsidP="004C5173">
            <w:pPr>
              <w:shd w:val="clear" w:color="auto" w:fill="FFFFFF"/>
              <w:spacing w:after="173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66245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ADC291A" w14:textId="77777777" w:rsidR="00836EF5" w:rsidRPr="00662459" w:rsidRDefault="00662459" w:rsidP="004C5173">
            <w:pPr>
              <w:shd w:val="clear" w:color="auto" w:fill="FFFFFF"/>
              <w:spacing w:after="173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66245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21D1C3" w14:textId="77777777" w:rsidR="00836EF5" w:rsidRPr="00662459" w:rsidRDefault="00836EF5" w:rsidP="007E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F5" w:rsidRPr="00611A95" w14:paraId="5C65B3ED" w14:textId="77777777" w:rsidTr="00662459">
        <w:trPr>
          <w:trHeight w:val="7563"/>
        </w:trPr>
        <w:tc>
          <w:tcPr>
            <w:tcW w:w="2153" w:type="dxa"/>
          </w:tcPr>
          <w:p w14:paraId="41FA42A4" w14:textId="77777777" w:rsidR="00836EF5" w:rsidRPr="00662459" w:rsidRDefault="00836EF5" w:rsidP="00662459">
            <w:pPr>
              <w:pStyle w:val="TableParagraph"/>
              <w:ind w:left="0" w:right="97"/>
              <w:rPr>
                <w:b/>
                <w:sz w:val="24"/>
                <w:szCs w:val="24"/>
              </w:rPr>
            </w:pPr>
            <w:r w:rsidRPr="00662459">
              <w:rPr>
                <w:b/>
                <w:sz w:val="24"/>
                <w:szCs w:val="24"/>
              </w:rPr>
              <w:t>Жүру барысын алдын ала үйлестіру</w:t>
            </w:r>
          </w:p>
          <w:p w14:paraId="38DB57C2" w14:textId="77777777" w:rsidR="00836EF5" w:rsidRPr="00662459" w:rsidRDefault="00836EF5" w:rsidP="004C5173">
            <w:pPr>
              <w:pStyle w:val="TableParagraph"/>
              <w:spacing w:before="138"/>
              <w:ind w:left="0"/>
              <w:rPr>
                <w:b/>
                <w:sz w:val="24"/>
                <w:szCs w:val="24"/>
              </w:rPr>
            </w:pPr>
            <w:r w:rsidRPr="00662459">
              <w:rPr>
                <w:b/>
                <w:sz w:val="24"/>
                <w:szCs w:val="24"/>
              </w:rPr>
              <w:t>Алғашқы сөз (кезең)</w:t>
            </w:r>
          </w:p>
          <w:p w14:paraId="51C28092" w14:textId="77777777" w:rsidR="00836EF5" w:rsidRPr="00662459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DCB4BBD" w14:textId="77777777" w:rsidR="00836EF5" w:rsidRPr="00662459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B255E4F" w14:textId="77777777" w:rsidR="00836EF5" w:rsidRPr="00662459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39FF5F0" w14:textId="77777777" w:rsidR="00836EF5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AAAA7C4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FF2F127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61A5530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B42DB31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EDFCEF4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B132C8C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9A0E2C2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C27F587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4034012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BBDA81D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5E73581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1FC6EF4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C395F5B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0C024D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7C0E816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E9482F6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270FF38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3FBD7E4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F9629C7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ECDC356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6CB8072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80B9D2E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099F301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D0C72F5" w14:textId="77777777" w:rsid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1A31C1C" w14:textId="77777777" w:rsidR="00662459" w:rsidRPr="00662459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97A48B9" w14:textId="77777777" w:rsidR="00464B93" w:rsidRDefault="00464B93" w:rsidP="00464B93">
            <w:pPr>
              <w:pStyle w:val="TableParagraph"/>
              <w:spacing w:before="206"/>
              <w:ind w:right="8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Ортаңғы кезең Тапсырм</w:t>
            </w:r>
          </w:p>
          <w:p w14:paraId="53449FEC" w14:textId="77777777" w:rsidR="00836EF5" w:rsidRPr="00662459" w:rsidRDefault="00836EF5" w:rsidP="00464B93">
            <w:pPr>
              <w:pStyle w:val="TableParagraph"/>
              <w:spacing w:before="206"/>
              <w:ind w:right="881"/>
              <w:rPr>
                <w:b/>
                <w:sz w:val="24"/>
                <w:szCs w:val="24"/>
              </w:rPr>
            </w:pPr>
            <w:r w:rsidRPr="00662459">
              <w:rPr>
                <w:b/>
                <w:sz w:val="24"/>
                <w:szCs w:val="24"/>
              </w:rPr>
              <w:t>лар легі</w:t>
            </w:r>
          </w:p>
          <w:p w14:paraId="0AB7FBDA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F4588E0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9A0D96F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AC24BEA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AE752FC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7675481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221B33A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1E59428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F71A56F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5E48A88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BA3834F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AF149F0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5AE46AC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9D9D6BB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50F77CA" w14:textId="77777777" w:rsidR="00836EF5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D73282C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5D8E4C6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CCD29AA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5C43F45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4BBEBBF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84FC245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6DCC0A3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DD6F272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A1FF953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7ACACEF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673271E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AB058A7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A45E5B2" w14:textId="77777777" w:rsidR="00662459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689AE24" w14:textId="77777777" w:rsidR="003F2264" w:rsidRDefault="003F2264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AEA51B4" w14:textId="77777777" w:rsidR="003F2264" w:rsidRDefault="003F2264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A4D29D3" w14:textId="77777777" w:rsidR="003F2264" w:rsidRDefault="003F2264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D4A6FC6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BAEDCE5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E5CE820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D41F089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5B59A9A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2F8CFD3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E49AF3C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BD48BFA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40AE756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159AF46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8A5F2E3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163BBDF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A2AFF79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E97BE45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E6B1EED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E8E5D57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69F942B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3040CFD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D7317CF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3652822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AC16237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7E1A4DB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67E4D57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669A5AC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E0591A0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6B06E50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984959B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E6C2B09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6BBB5F0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A3F7E78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0E3A9F9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8FC69E8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677C8D0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C5FC41B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0F312E8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829129E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ABC040D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9F43998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9525204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621161C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E59DB8E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848B6F2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89F2C05" w14:textId="77777777" w:rsidR="00665C17" w:rsidRDefault="00665C17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D6887F1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E34175F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F7163C9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C0E12C6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2F32066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42EED9A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75E1339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F14494B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84CCF69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5BDD113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E0AAF41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AF212ED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3CCDE6B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57DA448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0145032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65579AF" w14:textId="77777777" w:rsidR="00BE44FF" w:rsidRDefault="00BE44FF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82A2197" w14:textId="77777777" w:rsidR="00836EF5" w:rsidRPr="00662459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35770B9" w14:textId="77777777" w:rsidR="00836EF5" w:rsidRPr="00662459" w:rsidRDefault="00836EF5" w:rsidP="004C5173">
            <w:pPr>
              <w:pStyle w:val="TableParagraph"/>
              <w:rPr>
                <w:b/>
                <w:sz w:val="24"/>
                <w:szCs w:val="24"/>
              </w:rPr>
            </w:pPr>
            <w:r w:rsidRPr="00662459">
              <w:rPr>
                <w:b/>
                <w:sz w:val="24"/>
                <w:szCs w:val="24"/>
              </w:rPr>
              <w:t>Соңы(бекіту)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14:paraId="7C8C655C" w14:textId="77777777" w:rsidR="004D275A" w:rsidRDefault="00836EF5" w:rsidP="004D2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6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D275A" w:rsidRPr="00512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14:paraId="311979E0" w14:textId="77777777" w:rsidR="00D3424C" w:rsidRDefault="00D3424C" w:rsidP="004D2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B02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 безендірілген топқа «Көк тудың желбірегіні» өлеңімен шығады.</w:t>
            </w:r>
          </w:p>
          <w:p w14:paraId="39655F2A" w14:textId="77777777" w:rsidR="006621E5" w:rsidRDefault="006621E5" w:rsidP="004D2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100B178" w14:textId="77777777" w:rsidR="006621E5" w:rsidRPr="00F13572" w:rsidRDefault="006621E5" w:rsidP="006621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Рәміздерім- ӘНҰРАН, ТУ, ЕЛТАҢБА, </w:t>
            </w: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Рәміздерді жатқа білген жөн кісі-демекші балалардың орындауында </w:t>
            </w:r>
            <w:r w:rsidRPr="00F13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Қазақстан Республикасының Әнұраны.</w:t>
            </w:r>
          </w:p>
          <w:p w14:paraId="12A4E897" w14:textId="77777777" w:rsidR="004D275A" w:rsidRDefault="004D275A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14:paraId="5B7BB1D6" w14:textId="77777777" w:rsidR="006621E5" w:rsidRPr="0055356C" w:rsidRDefault="006621E5" w:rsidP="006621E5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55356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Желтоқсанда шындық жырын шырқаймын деп шарқ ұрдың</w:t>
            </w: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,</w:t>
            </w:r>
          </w:p>
          <w:p w14:paraId="336240F0" w14:textId="77777777" w:rsidR="006621E5" w:rsidRPr="0055356C" w:rsidRDefault="006621E5" w:rsidP="006621E5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55356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Желтоқсанда егеменді ел болсақ деп талпындың.</w:t>
            </w:r>
          </w:p>
          <w:p w14:paraId="5B61FF6B" w14:textId="77777777" w:rsidR="006621E5" w:rsidRPr="0055356C" w:rsidRDefault="006621E5" w:rsidP="006621E5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55356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Кеудеңде әлі сызы жатыр сол кездегі салқынның</w:t>
            </w:r>
          </w:p>
          <w:p w14:paraId="5990899B" w14:textId="77777777" w:rsidR="006621E5" w:rsidRPr="0055356C" w:rsidRDefault="006621E5" w:rsidP="006621E5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55356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Айналайын,айналайын,жас өркені халқымның.</w:t>
            </w:r>
          </w:p>
          <w:p w14:paraId="18FBE211" w14:textId="77777777" w:rsidR="00BE44FF" w:rsidRPr="00BE44FF" w:rsidRDefault="006621E5" w:rsidP="00BE44FF">
            <w:pPr>
              <w:shd w:val="clear" w:color="auto" w:fill="FFFFFF"/>
              <w:spacing w:before="12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44F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BE4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біз осы тәуелсіздікке оңайлықпен қол жеткізген жоқпыз. Оның бір көрінісі желтоқсан оқиғасы. Желтоқсан оқиғасында ерен ерлігімен көзге түскендер өте кө</w:t>
            </w:r>
            <w:r w:rsidR="00BE44FF" w:rsidRPr="00BE4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BE44FF" w:rsidRPr="00BE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Тәуелсіздік  аңсаған жастар ұлттың </w:t>
            </w:r>
            <w:r w:rsidR="00BE44FF" w:rsidRPr="00BE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намыс  құдіретін дүние жүзіне  танытқан бұл  оқиғаның  құрбандары  болған  Қ. Рысқұлбеков,</w:t>
            </w:r>
          </w:p>
          <w:p w14:paraId="121C6917" w14:textId="77777777" w:rsidR="00BE44FF" w:rsidRPr="00BE44FF" w:rsidRDefault="00BE44FF" w:rsidP="00BE44FF">
            <w:pPr>
              <w:shd w:val="clear" w:color="auto" w:fill="FFFFFF"/>
              <w:spacing w:before="12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Л.Асанова,С.Мұхаметжанова,  Е.Сыпатаевтардың  жүректі  үні, ел  намысын  қорғаған ерліктері  мәңгі  өшпейді.</w:t>
            </w:r>
          </w:p>
          <w:p w14:paraId="66F852B2" w14:textId="77777777" w:rsidR="00BE44FF" w:rsidRPr="00BE44FF" w:rsidRDefault="00BE44FF" w:rsidP="00BE44FF">
            <w:pPr>
              <w:shd w:val="clear" w:color="auto" w:fill="FFFFFF"/>
              <w:spacing w:before="120" w:line="4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E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 минут үнсіздікпен еске алу</w:t>
            </w:r>
          </w:p>
          <w:p w14:paraId="5F897178" w14:textId="77777777" w:rsidR="00D3424C" w:rsidRDefault="00D3424C" w:rsidP="004D27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D2FDA2" w14:textId="77777777" w:rsidR="00BE44FF" w:rsidRPr="00D3424C" w:rsidRDefault="00BE44FF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14:paraId="5758FF0D" w14:textId="77777777" w:rsidR="004D275A" w:rsidRDefault="00665C17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Тұғырлы тәуелсіздікке жету жайлы бейнероликті тамашалаймыз</w:t>
            </w:r>
          </w:p>
          <w:p w14:paraId="0C3D6F57" w14:textId="77777777" w:rsidR="00665C17" w:rsidRDefault="00665C17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14:paraId="2BE51960" w14:textId="77777777" w:rsidR="00665C17" w:rsidRDefault="00665C17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hd w:val="clear" w:color="auto" w:fill="FFFFFF"/>
                <w:lang w:eastAsia="ru-RU"/>
              </w:rPr>
              <w:drawing>
                <wp:inline distT="0" distB="0" distL="0" distR="0" wp14:anchorId="62F7B478" wp14:editId="53D34485">
                  <wp:extent cx="2126840" cy="1349477"/>
                  <wp:effectExtent l="19050" t="0" r="6760" b="0"/>
                  <wp:docPr id="11" name="Рисунок 10" descr="Без названия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6).jpe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548" cy="134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3745" w14:textId="77777777" w:rsidR="00266477" w:rsidRDefault="00266477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  <w:p w14:paraId="3C53F8CE" w14:textId="77777777" w:rsidR="00266477" w:rsidRDefault="00266477" w:rsidP="002664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>«Желтоқсан желі ызғарлы» әнін шырқау</w:t>
            </w:r>
          </w:p>
          <w:p w14:paraId="7C7CCD26" w14:textId="77777777" w:rsidR="00266477" w:rsidRPr="00266477" w:rsidRDefault="00266477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266477">
              <w:rPr>
                <w:rFonts w:ascii="Times New Roman" w:hAnsi="Times New Roman" w:cs="Times New Roman"/>
                <w:b/>
                <w:noProof/>
                <w:color w:val="000000"/>
                <w:sz w:val="24"/>
                <w:shd w:val="clear" w:color="auto" w:fill="FFFFFF"/>
                <w:lang w:eastAsia="ru-RU"/>
              </w:rPr>
              <w:drawing>
                <wp:inline distT="0" distB="0" distL="0" distR="0" wp14:anchorId="6AF895DB" wp14:editId="5D99CFD8">
                  <wp:extent cx="2188763" cy="966020"/>
                  <wp:effectExtent l="19050" t="0" r="1987" b="0"/>
                  <wp:docPr id="18" name="Рисунок 11" descr="Без названия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7).jpe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110" cy="96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73499" w14:textId="77777777" w:rsidR="004D275A" w:rsidRDefault="004D275A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14:paraId="0D09ACEC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Ізгіліккке леп едім </w:t>
            </w: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Жақсылыққа сеп едім </w:t>
            </w: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Тәуелсіз елдің ертеңін </w:t>
            </w: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Осылай көрсем деп едім - деп осы</w:t>
            </w:r>
            <w:r w:rsidR="00171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ндай отаншыл оқушыларымыздың</w:t>
            </w: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5C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мерекелік өлең шумақтарын қабыл алсаңыздар!</w:t>
            </w:r>
          </w:p>
          <w:p w14:paraId="473B9D52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0F267C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таңын сүйем,</w:t>
            </w:r>
          </w:p>
          <w:p w14:paraId="414438C4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Таңмен бірге келді өлең.</w:t>
            </w:r>
          </w:p>
          <w:p w14:paraId="7142893F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 туыңа басымды ием,</w:t>
            </w:r>
          </w:p>
          <w:p w14:paraId="2098321F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Көгімізде желбіреген.</w:t>
            </w:r>
          </w:p>
          <w:p w14:paraId="09C78909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E0D378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Аласармас аспанымда,</w:t>
            </w:r>
          </w:p>
          <w:p w14:paraId="3A1D7B16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мен гүлдеп ел өседі.</w:t>
            </w:r>
          </w:p>
          <w:p w14:paraId="1807C254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аспанында,</w:t>
            </w:r>
          </w:p>
          <w:p w14:paraId="7CB6C0FE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Бостандықтың желі еседі.</w:t>
            </w:r>
          </w:p>
          <w:p w14:paraId="0A16BE1F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8869D4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қымбат ұлы елімнің,</w:t>
            </w:r>
          </w:p>
          <w:p w14:paraId="7D50B730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Шешек атқан әр гүлі.</w:t>
            </w:r>
          </w:p>
          <w:p w14:paraId="1C90B017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Аялайды бәрімізді,</w:t>
            </w:r>
          </w:p>
          <w:p w14:paraId="75C01B5F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Азаттықтың таң нұры.</w:t>
            </w:r>
          </w:p>
          <w:p w14:paraId="65E7147B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098E05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Сарарқаның даласында</w:t>
            </w:r>
          </w:p>
          <w:p w14:paraId="229A3FC4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шуағын төккен күн.</w:t>
            </w:r>
          </w:p>
          <w:p w14:paraId="128D160D" w14:textId="77777777" w:rsidR="00665C17" w:rsidRPr="00F13572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 менің,жерім менің</w:t>
            </w:r>
          </w:p>
          <w:p w14:paraId="4993AE04" w14:textId="77777777" w:rsidR="00665C17" w:rsidRPr="00CB02D1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Баққа қолы жеткен күн.</w:t>
            </w:r>
          </w:p>
          <w:p w14:paraId="41879942" w14:textId="77777777" w:rsidR="00665C17" w:rsidRPr="00CB02D1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0F4F99" w14:textId="77777777" w:rsidR="00665C17" w:rsidRPr="00CB02D1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B0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әуелсіздік ұлы күнім,</w:t>
            </w:r>
          </w:p>
          <w:p w14:paraId="086D532A" w14:textId="77777777" w:rsidR="00665C17" w:rsidRPr="00B57EE7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 жайнап төбемде.</w:t>
            </w:r>
          </w:p>
          <w:p w14:paraId="651C16AC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Сен,жасай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бақи,</w:t>
            </w:r>
          </w:p>
          <w:p w14:paraId="019EA8F8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бөленде.</w:t>
            </w:r>
          </w:p>
          <w:p w14:paraId="3EC4D576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3DDF85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Тәуелсіздік- бақтуын,</w:t>
            </w:r>
          </w:p>
          <w:p w14:paraId="00B4B37B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</w:t>
            </w:r>
          </w:p>
          <w:p w14:paraId="2F563812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әрдайым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күнім!</w:t>
            </w:r>
          </w:p>
          <w:p w14:paraId="19B1E1D6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317ECF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серпін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нық,</w:t>
            </w:r>
          </w:p>
          <w:p w14:paraId="7DDAA5E5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бөркін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жұрт.</w:t>
            </w:r>
          </w:p>
          <w:p w14:paraId="481B50DB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Тәуелсіздік- ынтымақ</w:t>
            </w:r>
          </w:p>
          <w:p w14:paraId="5AF9B567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Тәуелсіздік- еркіндік.</w:t>
            </w:r>
          </w:p>
          <w:p w14:paraId="38B11413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5BE6B4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ызғары –ай</w:t>
            </w:r>
          </w:p>
          <w:p w14:paraId="6CAE845E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Кірпікке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қатқан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мұздар-ай</w:t>
            </w:r>
          </w:p>
          <w:p w14:paraId="7E190973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«Елімай» деп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егілген,</w:t>
            </w:r>
          </w:p>
          <w:p w14:paraId="218C71FF" w14:textId="77777777" w:rsidR="00665C17" w:rsidRPr="00732F66" w:rsidRDefault="00665C17" w:rsidP="00665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Қаһарман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ұлдар,қыздар-ай.</w:t>
            </w:r>
          </w:p>
          <w:p w14:paraId="23FE08CC" w14:textId="77777777" w:rsidR="004D275A" w:rsidRDefault="004D275A" w:rsidP="00B218F4">
            <w:pPr>
              <w:pStyle w:val="a3"/>
              <w:rPr>
                <w:rFonts w:ascii="Times New Roman" w:hAnsi="Times New Roman" w:cs="Times New Roman"/>
                <w:b/>
                <w:color w:val="003E53"/>
                <w:sz w:val="24"/>
                <w:shd w:val="clear" w:color="auto" w:fill="FFFFFF"/>
                <w:lang w:val="kk-KZ"/>
              </w:rPr>
            </w:pPr>
          </w:p>
          <w:p w14:paraId="63A446AF" w14:textId="77777777" w:rsidR="00665C17" w:rsidRPr="00665C17" w:rsidRDefault="00665C17" w:rsidP="00665C1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F0F0F"/>
                <w:lang w:val="kk-KZ"/>
              </w:rPr>
            </w:pPr>
            <w:r w:rsidRPr="000652A8">
              <w:rPr>
                <w:color w:val="000000"/>
                <w:sz w:val="24"/>
                <w:szCs w:val="16"/>
                <w:shd w:val="clear" w:color="auto" w:fill="FFFFFF"/>
                <w:lang w:val="kk-KZ"/>
              </w:rPr>
              <w:t>Сергіту сәті</w:t>
            </w:r>
            <w:r>
              <w:rPr>
                <w:color w:val="000000"/>
                <w:sz w:val="24"/>
                <w:szCs w:val="16"/>
                <w:shd w:val="clear" w:color="auto" w:fill="FFFFFF"/>
                <w:lang w:val="kk-KZ"/>
              </w:rPr>
              <w:t>.</w:t>
            </w:r>
            <w:r w:rsidRPr="005871C5">
              <w:rPr>
                <w:color w:val="0F0F0F"/>
                <w:sz w:val="24"/>
                <w:lang w:val="kk-KZ"/>
              </w:rPr>
              <w:t> </w:t>
            </w:r>
            <w:r w:rsidR="00AD6BC3">
              <w:rPr>
                <w:color w:val="0F0F0F"/>
                <w:sz w:val="24"/>
                <w:lang w:val="kk-KZ"/>
              </w:rPr>
              <w:t xml:space="preserve">Флешмоб </w:t>
            </w:r>
            <w:r>
              <w:rPr>
                <w:color w:val="0F0F0F"/>
                <w:sz w:val="24"/>
                <w:lang w:val="kk-KZ"/>
              </w:rPr>
              <w:t>«</w:t>
            </w:r>
            <w:r w:rsidRPr="00665C17">
              <w:rPr>
                <w:color w:val="0F0F0F"/>
                <w:sz w:val="24"/>
                <w:szCs w:val="24"/>
                <w:lang w:val="kk-KZ"/>
              </w:rPr>
              <w:t>Менің елім Қазақстан</w:t>
            </w:r>
            <w:r>
              <w:rPr>
                <w:color w:val="0F0F0F"/>
                <w:sz w:val="24"/>
                <w:szCs w:val="24"/>
                <w:lang w:val="kk-KZ"/>
              </w:rPr>
              <w:t>»</w:t>
            </w:r>
          </w:p>
          <w:p w14:paraId="303899D7" w14:textId="77777777" w:rsidR="00665C17" w:rsidRPr="003F2264" w:rsidRDefault="00665C17" w:rsidP="00665C17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3F2264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Өлең ырғағымен қимылдарды қайталату</w:t>
            </w:r>
          </w:p>
          <w:p w14:paraId="0672A706" w14:textId="77777777" w:rsidR="00665C17" w:rsidRPr="00B218F4" w:rsidRDefault="00665C17" w:rsidP="00B218F4">
            <w:pPr>
              <w:pStyle w:val="a3"/>
              <w:rPr>
                <w:rFonts w:ascii="Times New Roman" w:hAnsi="Times New Roman" w:cs="Times New Roman"/>
                <w:b/>
                <w:color w:val="003E53"/>
                <w:sz w:val="24"/>
                <w:shd w:val="clear" w:color="auto" w:fill="FFFFFF"/>
                <w:lang w:val="kk-KZ"/>
              </w:rPr>
            </w:pPr>
          </w:p>
          <w:p w14:paraId="777E4374" w14:textId="77777777" w:rsidR="00DA7DDC" w:rsidRPr="00E7075B" w:rsidRDefault="00AD6BC3" w:rsidP="00DA7D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Топтық жұмыс</w:t>
            </w:r>
            <w:r w:rsidR="00E35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«Көгершіннен хат» әдісі</w:t>
            </w:r>
          </w:p>
          <w:p w14:paraId="41EEB4C6" w14:textId="77777777" w:rsidR="00266477" w:rsidRPr="00E7075B" w:rsidRDefault="00266477" w:rsidP="00DA7D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D99DEAD" w14:textId="77777777" w:rsidR="00266477" w:rsidRPr="00E7075B" w:rsidRDefault="00266477" w:rsidP="00DA7D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3008F62" w14:textId="77777777" w:rsidR="00266477" w:rsidRPr="00E7075B" w:rsidRDefault="00266477" w:rsidP="00DA7D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78951E2" w14:textId="77777777" w:rsidR="00AD6BC3" w:rsidRPr="00AD6BC3" w:rsidRDefault="00AD6BC3" w:rsidP="00DA7D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6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– топ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Ол тірі қалғанда ақын болар ма еді...</w:t>
            </w:r>
          </w:p>
          <w:p w14:paraId="0A17162F" w14:textId="77777777" w:rsidR="00AD6BC3" w:rsidRPr="00AD6BC3" w:rsidRDefault="00AD6BC3" w:rsidP="00DA7D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7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2- топ </w:t>
            </w:r>
            <w:r w:rsidR="009F7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Желтоқсан құрбандары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...</w:t>
            </w:r>
          </w:p>
          <w:p w14:paraId="32BABCB3" w14:textId="77777777" w:rsidR="00BE44FF" w:rsidRDefault="00BE44FF" w:rsidP="00587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</w:p>
          <w:p w14:paraId="40E5FEA3" w14:textId="77777777" w:rsidR="00BE44FF" w:rsidRDefault="005871C5" w:rsidP="00587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3F2264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>Қорытынды.</w:t>
            </w:r>
          </w:p>
          <w:p w14:paraId="5266845D" w14:textId="77777777" w:rsidR="00BE44FF" w:rsidRPr="00FD19AF" w:rsidRDefault="00BE44FF" w:rsidP="00BE44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9F7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мына еліміздің туы бар</w:t>
            </w:r>
            <w:r w:rsidRPr="00FD19AF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алып, шын жүректен апайларға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осы отырған қонақтарға  тілек тілейік.Балалар  шығып, бір- бір сөзден айтады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-Нұрлы күн болсын!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-Елімізде бейбітшілік болсын!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-Елбасымыз аман болсын!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-Қазақстан гүлдене берсін!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-Ана тілімізді құрметтейік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-Рәміздерді құрметтейік!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-Еліміз, жеріміз бай болсын!</w:t>
            </w:r>
          </w:p>
          <w:p w14:paraId="41F0B2C3" w14:textId="77777777" w:rsidR="00BE44FF" w:rsidRPr="00F63854" w:rsidRDefault="00BE44FF" w:rsidP="00BE44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8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-Деніміз сау болсын!</w:t>
            </w:r>
          </w:p>
          <w:p w14:paraId="4A06A78C" w14:textId="77777777" w:rsidR="00BE44FF" w:rsidRDefault="008E06FE" w:rsidP="00BE44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-Мектебіміз</w:t>
            </w:r>
            <w:r w:rsidR="00BE44FF" w:rsidRPr="00F638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гүлдене берсін!</w:t>
            </w:r>
          </w:p>
          <w:p w14:paraId="7C569559" w14:textId="77777777" w:rsidR="00BE44FF" w:rsidRDefault="00BE44FF" w:rsidP="00587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</w:p>
          <w:p w14:paraId="20AC8254" w14:textId="77777777" w:rsidR="00E7075B" w:rsidRDefault="00E7075B" w:rsidP="00E70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 осы тұрып жатқан Еліміздің Мемлекетіміздің Отанымыз Қазақстанның символдарын желім арқылы жабыстырып шығамыз.</w:t>
            </w:r>
          </w:p>
          <w:p w14:paraId="151081E5" w14:textId="77777777" w:rsidR="00E7075B" w:rsidRDefault="00E7075B" w:rsidP="00587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</w:p>
          <w:p w14:paraId="3553FC91" w14:textId="77777777" w:rsidR="00E7075B" w:rsidRDefault="00E7075B" w:rsidP="00587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</w:p>
          <w:p w14:paraId="720D205D" w14:textId="77777777" w:rsidR="00E7075B" w:rsidRDefault="00E7075B" w:rsidP="00587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</w:p>
          <w:p w14:paraId="7C9F79E1" w14:textId="77777777" w:rsidR="00E7075B" w:rsidRPr="00E7075B" w:rsidRDefault="00E7075B" w:rsidP="005871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16"/>
                <w:shd w:val="clear" w:color="auto" w:fill="FFFFFF"/>
                <w:lang w:val="kk-KZ"/>
              </w:rPr>
            </w:pPr>
          </w:p>
          <w:p w14:paraId="0D13B4BD" w14:textId="77777777" w:rsidR="00E351F5" w:rsidRPr="00E7075B" w:rsidRDefault="00E351F5" w:rsidP="00E351F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4"/>
                <w:lang w:val="kk-KZ"/>
              </w:rPr>
            </w:pPr>
            <w:r w:rsidRPr="00E7075B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4"/>
                <w:lang w:val="kk-KZ"/>
              </w:rPr>
              <w:t xml:space="preserve"> Хор </w:t>
            </w:r>
          </w:p>
          <w:p w14:paraId="48095DD9" w14:textId="77777777" w:rsidR="00E351F5" w:rsidRPr="00E7075B" w:rsidRDefault="00E7075B" w:rsidP="00E351F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4"/>
                <w:lang w:val="kk-KZ"/>
              </w:rPr>
            </w:pPr>
            <w:r w:rsidRPr="00E7075B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4"/>
                <w:lang w:val="kk-KZ"/>
              </w:rPr>
              <w:t>«</w:t>
            </w:r>
            <w:r w:rsidR="00E351F5" w:rsidRPr="00E7075B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4"/>
                <w:lang w:val="kk-KZ"/>
              </w:rPr>
              <w:t xml:space="preserve">Тәуелсіздік  ел ұраны </w:t>
            </w:r>
            <w:r w:rsidRPr="00E7075B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4"/>
                <w:lang w:val="kk-KZ"/>
              </w:rPr>
              <w:t>/Балалар әні»</w:t>
            </w:r>
          </w:p>
          <w:p w14:paraId="2A622799" w14:textId="77777777" w:rsidR="00836EF5" w:rsidRPr="006E7280" w:rsidRDefault="00836EF5" w:rsidP="00E35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295E34A" w14:textId="77777777" w:rsidR="00662459" w:rsidRPr="00662459" w:rsidRDefault="00662459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  <w:r w:rsidRPr="00662459">
              <w:rPr>
                <w:sz w:val="26"/>
                <w:szCs w:val="26"/>
                <w:lang w:val="kk-KZ"/>
              </w:rPr>
              <w:lastRenderedPageBreak/>
              <w:t> </w:t>
            </w:r>
          </w:p>
          <w:p w14:paraId="1B3D4508" w14:textId="77777777" w:rsidR="0070642C" w:rsidRDefault="0070642C" w:rsidP="00662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E11C2" w14:textId="77777777" w:rsidR="00662459" w:rsidRDefault="00662459" w:rsidP="00662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C0EC1" w14:textId="77777777" w:rsidR="006E7280" w:rsidRDefault="006E7280" w:rsidP="00086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DEBC56" w14:textId="77777777" w:rsidR="006E7280" w:rsidRP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BE7E3" w14:textId="77777777" w:rsidR="006E7280" w:rsidRP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2BD598" w14:textId="77777777" w:rsidR="006E7280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DF1CC" w14:textId="77777777" w:rsidR="0070642C" w:rsidRPr="00E7075B" w:rsidRDefault="00E7075B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Әнұран орындайды</w:t>
            </w:r>
          </w:p>
          <w:p w14:paraId="4522072F" w14:textId="77777777" w:rsidR="006D123A" w:rsidRDefault="006D123A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57A7B74" w14:textId="77777777" w:rsidR="0070642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6DEE1C4" w14:textId="77777777" w:rsidR="0070642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F87E0C4" w14:textId="77777777" w:rsidR="0070642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AC67A66" w14:textId="77777777" w:rsidR="0070642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52618F" w14:textId="77777777" w:rsidR="0070642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275A83B" w14:textId="77777777" w:rsidR="0070642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C3ADE3" w14:textId="77777777" w:rsidR="00464B93" w:rsidRDefault="00464B93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F297C2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B4D374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20EB39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ECBAA1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C092EC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D138CE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7D2534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092B16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C6B3C0" w14:textId="77777777" w:rsidR="006D123A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EA8E8A" w14:textId="77777777" w:rsidR="00575C48" w:rsidRDefault="00575C48" w:rsidP="006E72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06B0A0B" w14:textId="77777777" w:rsidR="006D123A" w:rsidRDefault="006D123A" w:rsidP="006E72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56D0D87" w14:textId="77777777" w:rsidR="006D123A" w:rsidRDefault="006D123A" w:rsidP="006E72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23ACE377" w14:textId="77777777" w:rsidR="006E7280" w:rsidRDefault="006E7280" w:rsidP="0058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F0387" w14:textId="77777777" w:rsidR="002C3ADF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72DD6" w14:textId="77777777" w:rsidR="002C3ADF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60B6A" w14:textId="77777777" w:rsidR="002C3ADF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709C7B" w14:textId="77777777" w:rsidR="00464B93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2FD7CA" w14:textId="77777777" w:rsidR="00665C17" w:rsidRDefault="00665C17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62BF3" w14:textId="77777777" w:rsidR="00665C17" w:rsidRPr="00464B93" w:rsidRDefault="00665C17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0D704" w14:textId="77777777" w:rsidR="00464B93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C58C75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A3820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7F260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A230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FF327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0C8E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89B3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18520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0F6228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5784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4A4F9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9A21F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DD6BE9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818BA7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786D9" w14:textId="77777777" w:rsidR="00BE44FF" w:rsidRPr="00464B93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CEC00" w14:textId="77777777" w:rsidR="00F8605A" w:rsidRDefault="00F8605A" w:rsidP="00F86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Бейнероликті тамашалап, талқылайды</w:t>
            </w:r>
          </w:p>
          <w:p w14:paraId="5AD6AC8A" w14:textId="77777777" w:rsidR="00464B93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623BD" w14:textId="77777777" w:rsidR="00464B93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6024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2E22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B6D2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84439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2DEF42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40ABC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B450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4769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720A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D7D2A" w14:textId="77777777" w:rsidR="00266477" w:rsidRDefault="00266477" w:rsidP="00266477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шырқайды</w:t>
            </w:r>
          </w:p>
          <w:p w14:paraId="715798CF" w14:textId="77777777" w:rsidR="00266477" w:rsidRDefault="00266477" w:rsidP="00266477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E3443" w14:textId="77777777" w:rsidR="00BE44FF" w:rsidRPr="00E7075B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7B9F2" w14:textId="77777777" w:rsidR="00266477" w:rsidRPr="00E7075B" w:rsidRDefault="00266477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536F5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A17C4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E8DF8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96624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06770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тақпақтарын айтады</w:t>
            </w:r>
          </w:p>
          <w:p w14:paraId="1AAD3744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2DDDAF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E3BF8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6F782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625A73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4AA2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711CE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6E5EE7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B7200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138A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38140B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5E9F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CDD89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AD83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6B5F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C0813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A7181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116C4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319D2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62651B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CDA08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949EE9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A0FCC7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E379C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82E65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8A08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3FC1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FBDBE4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FC798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8DF2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6635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ED275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CAD17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93C58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CF8DF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47B6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FB42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0094D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1987A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C3616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D7C0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BBB7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236A11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903F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09E2E2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1F53B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39BF76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2E257" w14:textId="77777777" w:rsidR="001714A4" w:rsidRDefault="001714A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20097" w14:textId="77777777" w:rsidR="001714A4" w:rsidRDefault="001714A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D8AA8" w14:textId="77777777" w:rsidR="001714A4" w:rsidRDefault="001714A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D14C9" w14:textId="77777777" w:rsidR="001714A4" w:rsidRDefault="001714A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36757" w14:textId="77777777" w:rsidR="001714A4" w:rsidRDefault="001714A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06C6A" w14:textId="77777777" w:rsidR="001714A4" w:rsidRDefault="001714A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7C095B" w14:textId="77777777" w:rsidR="00E351F5" w:rsidRPr="003F2264" w:rsidRDefault="00E351F5" w:rsidP="00E351F5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3F2264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 xml:space="preserve"> ырғағымен қимылдарды қайталайды</w:t>
            </w:r>
          </w:p>
          <w:p w14:paraId="7D7FC2A5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B24EF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4BB5E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4D71F" w14:textId="77777777" w:rsidR="00BE44FF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D8F28" w14:textId="77777777" w:rsidR="00BE44FF" w:rsidRDefault="00E351F5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толықтырады</w:t>
            </w:r>
          </w:p>
          <w:p w14:paraId="6359FBFF" w14:textId="77777777" w:rsidR="00BE44FF" w:rsidRPr="00464B93" w:rsidRDefault="00BE44FF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255941" w14:textId="77777777" w:rsidR="006E7280" w:rsidRDefault="006E728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DD081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4C00D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88EBC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A89E3C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B38C4" w14:textId="77777777" w:rsidR="00F8605A" w:rsidRPr="00E7075B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D904A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565F7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456A9A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1786C9" w14:textId="77777777" w:rsidR="00F8605A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ABBFE" w14:textId="77777777" w:rsidR="00F8605A" w:rsidRPr="00E7075B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2AB321" w14:textId="77777777" w:rsidR="00266477" w:rsidRPr="00E7075B" w:rsidRDefault="00266477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6A0C7" w14:textId="77777777" w:rsidR="00266477" w:rsidRPr="00E7075B" w:rsidRDefault="00266477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2B715" w14:textId="77777777" w:rsidR="00266477" w:rsidRPr="00E7075B" w:rsidRDefault="00266477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66615E" w14:textId="77777777" w:rsidR="00266477" w:rsidRPr="00E7075B" w:rsidRDefault="00266477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22A97" w14:textId="77777777" w:rsidR="00266477" w:rsidRPr="00E7075B" w:rsidRDefault="00266477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18BBB9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 шығып, бір- бір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тілек </w:t>
            </w:r>
            <w:r w:rsidRPr="00FD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</w:t>
            </w:r>
          </w:p>
          <w:p w14:paraId="65E66C04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CABE0D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E9E871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870A38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9FF802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FA539F" w14:textId="77777777" w:rsidR="008E06FE" w:rsidRDefault="008E06FE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66CE02" w14:textId="77777777" w:rsidR="00E351F5" w:rsidRDefault="008E06FE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Символдарды желім арқылы жабыстырып шығады</w:t>
            </w:r>
          </w:p>
          <w:p w14:paraId="15F9F500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38C569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FA20C3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C7CDF4" w14:textId="77777777" w:rsidR="00E351F5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34DFCE" w14:textId="77777777" w:rsidR="00E7075B" w:rsidRDefault="00E7075B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7ADDB1" w14:textId="77777777" w:rsidR="00E351F5" w:rsidRPr="00E7075B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97B2E2" w14:textId="77777777" w:rsidR="00E351F5" w:rsidRPr="00464B93" w:rsidRDefault="00E351F5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75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Хор айтады</w:t>
            </w: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4AF0" w14:textId="77777777" w:rsidR="00836EF5" w:rsidRPr="00662459" w:rsidRDefault="00836EF5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4B463AA" w14:textId="77777777" w:rsidR="001C35AE" w:rsidRDefault="001C35AE" w:rsidP="002C3ADF">
      <w:pPr>
        <w:ind w:hanging="426"/>
        <w:rPr>
          <w:rFonts w:ascii="Times New Roman" w:hAnsi="Times New Roman" w:cs="Times New Roman"/>
          <w:b/>
          <w:sz w:val="28"/>
          <w:lang w:val="kk-KZ"/>
        </w:rPr>
      </w:pPr>
      <w:r>
        <w:rPr>
          <w:lang w:val="kk-KZ"/>
        </w:rPr>
        <w:lastRenderedPageBreak/>
        <w:tab/>
      </w:r>
      <w:r>
        <w:rPr>
          <w:lang w:val="kk-KZ"/>
        </w:rPr>
        <w:tab/>
      </w:r>
    </w:p>
    <w:p w14:paraId="57603F0F" w14:textId="77777777" w:rsidR="002D2460" w:rsidRDefault="002D2460" w:rsidP="002D2460">
      <w:pPr>
        <w:spacing w:after="20"/>
        <w:rPr>
          <w:rFonts w:ascii="Times New Roman" w:hAnsi="Times New Roman" w:cs="Times New Roman"/>
          <w:sz w:val="24"/>
          <w:szCs w:val="24"/>
          <w:lang w:val="kk-KZ"/>
        </w:rPr>
      </w:pPr>
    </w:p>
    <w:p w14:paraId="225FF52C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564D60D7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7188F95C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2ED335C9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77C32121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13DAE946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5033E6B0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7225D9FB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31286F8A" w14:textId="77777777" w:rsidR="001C35AE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14:paraId="774BD69F" w14:textId="77777777" w:rsidR="00CA31D8" w:rsidRPr="006030F1" w:rsidRDefault="00CA31D8" w:rsidP="00F8605A">
      <w:pPr>
        <w:tabs>
          <w:tab w:val="left" w:pos="1579"/>
        </w:tabs>
        <w:rPr>
          <w:lang w:val="kk-KZ"/>
        </w:rPr>
      </w:pPr>
    </w:p>
    <w:sectPr w:rsidR="00CA31D8" w:rsidRPr="006030F1" w:rsidSect="006030F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C3A"/>
    <w:multiLevelType w:val="hybridMultilevel"/>
    <w:tmpl w:val="C1EA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0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0F1"/>
    <w:rsid w:val="00016D9B"/>
    <w:rsid w:val="000652A8"/>
    <w:rsid w:val="00086C14"/>
    <w:rsid w:val="000A2BA0"/>
    <w:rsid w:val="000C6B0C"/>
    <w:rsid w:val="000E0C51"/>
    <w:rsid w:val="001700E3"/>
    <w:rsid w:val="001714A4"/>
    <w:rsid w:val="001A52D4"/>
    <w:rsid w:val="001C35AE"/>
    <w:rsid w:val="00266477"/>
    <w:rsid w:val="002C3ADF"/>
    <w:rsid w:val="002D2460"/>
    <w:rsid w:val="002D53A3"/>
    <w:rsid w:val="00306C34"/>
    <w:rsid w:val="0031460C"/>
    <w:rsid w:val="00333FB2"/>
    <w:rsid w:val="003D02FF"/>
    <w:rsid w:val="003F2264"/>
    <w:rsid w:val="00464B93"/>
    <w:rsid w:val="00483F44"/>
    <w:rsid w:val="004D275A"/>
    <w:rsid w:val="00551084"/>
    <w:rsid w:val="00574858"/>
    <w:rsid w:val="00575C48"/>
    <w:rsid w:val="005871C5"/>
    <w:rsid w:val="005C6AF3"/>
    <w:rsid w:val="006030F1"/>
    <w:rsid w:val="00611A95"/>
    <w:rsid w:val="00625F34"/>
    <w:rsid w:val="006621E5"/>
    <w:rsid w:val="00662459"/>
    <w:rsid w:val="00665C17"/>
    <w:rsid w:val="006C68AB"/>
    <w:rsid w:val="006D123A"/>
    <w:rsid w:val="006E7280"/>
    <w:rsid w:val="0070642C"/>
    <w:rsid w:val="00836EF5"/>
    <w:rsid w:val="00840C34"/>
    <w:rsid w:val="008E06FE"/>
    <w:rsid w:val="009463EF"/>
    <w:rsid w:val="0099186A"/>
    <w:rsid w:val="009C7BC8"/>
    <w:rsid w:val="009D4C87"/>
    <w:rsid w:val="009F7607"/>
    <w:rsid w:val="00A9556B"/>
    <w:rsid w:val="00AD6BC3"/>
    <w:rsid w:val="00B218F4"/>
    <w:rsid w:val="00BC239B"/>
    <w:rsid w:val="00BE1295"/>
    <w:rsid w:val="00BE44FF"/>
    <w:rsid w:val="00CA31D8"/>
    <w:rsid w:val="00CE2D07"/>
    <w:rsid w:val="00D3424C"/>
    <w:rsid w:val="00DA7DDC"/>
    <w:rsid w:val="00E1369A"/>
    <w:rsid w:val="00E351F5"/>
    <w:rsid w:val="00E7075B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3DCD"/>
  <w15:docId w15:val="{7CA4E881-228B-4EB0-8527-9D4AD0BF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B2"/>
  </w:style>
  <w:style w:type="paragraph" w:styleId="1">
    <w:name w:val="heading 1"/>
    <w:basedOn w:val="a"/>
    <w:link w:val="10"/>
    <w:uiPriority w:val="9"/>
    <w:qFormat/>
    <w:rsid w:val="00603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030F1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30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0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character" w:styleId="a4">
    <w:name w:val="Hyperlink"/>
    <w:basedOn w:val="a0"/>
    <w:uiPriority w:val="99"/>
    <w:unhideWhenUsed/>
    <w:rsid w:val="006030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0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25F34"/>
    <w:rPr>
      <w:b/>
      <w:bCs/>
    </w:rPr>
  </w:style>
  <w:style w:type="character" w:styleId="a9">
    <w:name w:val="Emphasis"/>
    <w:basedOn w:val="a0"/>
    <w:uiPriority w:val="20"/>
    <w:qFormat/>
    <w:rsid w:val="00BE44FF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9F7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16aVAS9jqi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-eh5T2Uqfjw" TargetMode="External"/><Relationship Id="rId12" Type="http://schemas.openxmlformats.org/officeDocument/2006/relationships/hyperlink" Target="https://www.youtube.com/watch?v=8r9wcit4MCQ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n4JJP7pZbU" TargetMode="External"/><Relationship Id="rId11" Type="http://schemas.openxmlformats.org/officeDocument/2006/relationships/hyperlink" Target="https://www.youtube.com/watch?v=qSFQJyKJyP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84OXpjHv2tw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5962-2F30-4DD9-9C23-2E1098C9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1</cp:lastModifiedBy>
  <cp:revision>5</cp:revision>
  <dcterms:created xsi:type="dcterms:W3CDTF">2023-12-03T07:16:00Z</dcterms:created>
  <dcterms:modified xsi:type="dcterms:W3CDTF">2023-12-11T12:40:00Z</dcterms:modified>
</cp:coreProperties>
</file>